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BD1" w14:textId="77777777" w:rsidR="002A135F" w:rsidRDefault="002A135F" w:rsidP="002A135F">
      <w:pPr>
        <w:pStyle w:val="Addressto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66"/>
        <w:jc w:val="left"/>
        <w:rPr>
          <w:b/>
          <w:bCs/>
          <w:color w:val="993366"/>
          <w:sz w:val="72"/>
        </w:rPr>
      </w:pPr>
      <w:r>
        <w:rPr>
          <w:b/>
          <w:bCs/>
          <w:color w:val="993366"/>
          <w:sz w:val="72"/>
        </w:rPr>
        <w:t xml:space="preserve">Famous Trains </w:t>
      </w:r>
      <w:r>
        <w:rPr>
          <w:rFonts w:ascii="Arial" w:hAnsi="Arial" w:cs="Arial"/>
          <w:b/>
          <w:bCs/>
          <w:color w:val="000000"/>
          <w:sz w:val="52"/>
        </w:rPr>
        <w:t>model railway</w:t>
      </w:r>
    </w:p>
    <w:p w14:paraId="1EE36ECF" w14:textId="77777777" w:rsidR="002A135F" w:rsidRDefault="002A135F" w:rsidP="002A135F">
      <w:pPr>
        <w:pStyle w:val="Addressto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66"/>
        <w:jc w:val="left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Registered charity number 1126173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 xml:space="preserve">                     www.famoustrains.org.uk</w:t>
      </w:r>
    </w:p>
    <w:p w14:paraId="161EB4AC" w14:textId="77777777" w:rsidR="002A135F" w:rsidRPr="00156CE1" w:rsidRDefault="002A135F" w:rsidP="002A135F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From the Membership Secretary</w:t>
      </w:r>
    </w:p>
    <w:p w14:paraId="3305EA2D" w14:textId="215394B9" w:rsidR="002A135F" w:rsidRPr="00156CE1" w:rsidRDefault="00DB3BCB" w:rsidP="002A135F">
      <w:pPr>
        <w:jc w:val="right"/>
        <w:rPr>
          <w:rFonts w:ascii="Garamond" w:hAnsi="Garamond"/>
        </w:rPr>
      </w:pPr>
      <w:r>
        <w:rPr>
          <w:rFonts w:ascii="Garamond" w:hAnsi="Garamond"/>
        </w:rPr>
        <w:t>Famous Trains</w:t>
      </w:r>
    </w:p>
    <w:p w14:paraId="04F582F6" w14:textId="456D0007" w:rsidR="002A135F" w:rsidRPr="00156CE1" w:rsidRDefault="004D3098" w:rsidP="002A135F">
      <w:pPr>
        <w:jc w:val="right"/>
        <w:rPr>
          <w:rFonts w:ascii="Garamond" w:hAnsi="Garamond"/>
        </w:rPr>
      </w:pPr>
      <w:r>
        <w:rPr>
          <w:rFonts w:ascii="Garamond" w:hAnsi="Garamond"/>
        </w:rPr>
        <w:t>Markeaton Park</w:t>
      </w:r>
    </w:p>
    <w:p w14:paraId="59ADDD33" w14:textId="470A258D" w:rsidR="002A135F" w:rsidRPr="00156CE1" w:rsidRDefault="002A135F" w:rsidP="00C92AA3">
      <w:pPr>
        <w:jc w:val="right"/>
        <w:rPr>
          <w:rFonts w:ascii="Garamond" w:hAnsi="Garamond"/>
        </w:rPr>
      </w:pP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  <w:t xml:space="preserve">          </w:t>
      </w:r>
      <w:r>
        <w:rPr>
          <w:rFonts w:ascii="Garamond" w:hAnsi="Garamond"/>
        </w:rPr>
        <w:t xml:space="preserve">              </w:t>
      </w:r>
      <w:r w:rsidRPr="00156CE1">
        <w:rPr>
          <w:rFonts w:ascii="Garamond" w:hAnsi="Garamond"/>
        </w:rPr>
        <w:t xml:space="preserve"> </w:t>
      </w:r>
      <w:r w:rsidR="004D3098">
        <w:rPr>
          <w:rFonts w:ascii="Garamond" w:hAnsi="Garamond"/>
        </w:rPr>
        <w:t>Derby</w:t>
      </w:r>
    </w:p>
    <w:p w14:paraId="7E0BD274" w14:textId="6B4F7833" w:rsidR="002A135F" w:rsidRPr="00156CE1" w:rsidRDefault="002A135F" w:rsidP="00C92AA3">
      <w:pPr>
        <w:jc w:val="right"/>
        <w:rPr>
          <w:rFonts w:ascii="Garamond" w:hAnsi="Garamond"/>
        </w:rPr>
      </w:pP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</w:r>
      <w:r w:rsidRPr="00156CE1">
        <w:rPr>
          <w:rFonts w:ascii="Garamond" w:hAnsi="Garamond"/>
        </w:rPr>
        <w:tab/>
        <w:t xml:space="preserve">       </w:t>
      </w:r>
      <w:r>
        <w:rPr>
          <w:rFonts w:ascii="Garamond" w:hAnsi="Garamond"/>
        </w:rPr>
        <w:t xml:space="preserve">            </w:t>
      </w:r>
      <w:r w:rsidRPr="00156CE1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          </w:t>
      </w:r>
      <w:r w:rsidR="00C92AA3">
        <w:rPr>
          <w:rFonts w:ascii="Garamond" w:hAnsi="Garamond"/>
        </w:rPr>
        <w:t>DE22 3ZE</w:t>
      </w:r>
    </w:p>
    <w:p w14:paraId="26959FAF" w14:textId="62C31E88" w:rsidR="002A135F" w:rsidRPr="00156CE1" w:rsidRDefault="002A135F" w:rsidP="002A135F">
      <w:pPr>
        <w:jc w:val="right"/>
        <w:rPr>
          <w:rFonts w:ascii="Garamond" w:hAnsi="Garamond"/>
        </w:rPr>
      </w:pPr>
    </w:p>
    <w:p w14:paraId="551BB3A5" w14:textId="727737B9" w:rsidR="002A135F" w:rsidRPr="00156CE1" w:rsidRDefault="002A135F" w:rsidP="002A135F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</w:t>
      </w:r>
    </w:p>
    <w:p w14:paraId="17DF0D08" w14:textId="3FADD833" w:rsidR="002A135F" w:rsidRDefault="002A135F">
      <w:pPr>
        <w:rPr>
          <w:b/>
          <w:bCs/>
        </w:rPr>
      </w:pPr>
      <w:r>
        <w:rPr>
          <w:b/>
          <w:bCs/>
        </w:rPr>
        <w:t>November, 202</w:t>
      </w:r>
      <w:r w:rsidR="00CD22FF">
        <w:rPr>
          <w:b/>
          <w:bCs/>
        </w:rPr>
        <w:t>6</w:t>
      </w:r>
    </w:p>
    <w:p w14:paraId="3CCF93FC" w14:textId="77777777" w:rsidR="002A135F" w:rsidRDefault="002A135F">
      <w:pPr>
        <w:rPr>
          <w:b/>
          <w:bCs/>
        </w:rPr>
      </w:pPr>
    </w:p>
    <w:p w14:paraId="22638909" w14:textId="3E993DA7" w:rsidR="002A135F" w:rsidRDefault="002A135F">
      <w:pPr>
        <w:rPr>
          <w:b/>
          <w:bCs/>
        </w:rPr>
      </w:pPr>
      <w:r>
        <w:rPr>
          <w:b/>
          <w:bCs/>
        </w:rPr>
        <w:t>Instructions for renewing your membership of Famous Trains</w:t>
      </w:r>
    </w:p>
    <w:p w14:paraId="3B25FDBA" w14:textId="77777777" w:rsidR="002A135F" w:rsidRDefault="002A135F">
      <w:pPr>
        <w:rPr>
          <w:b/>
          <w:bCs/>
        </w:rPr>
      </w:pPr>
    </w:p>
    <w:p w14:paraId="17F2C82F" w14:textId="753A9823" w:rsidR="00306243" w:rsidRPr="00E9191C" w:rsidRDefault="00E9191C">
      <w:pPr>
        <w:rPr>
          <w:b/>
          <w:bCs/>
        </w:rPr>
      </w:pPr>
      <w:r w:rsidRPr="00E9191C">
        <w:rPr>
          <w:b/>
          <w:bCs/>
        </w:rPr>
        <w:t xml:space="preserve">Life members and </w:t>
      </w:r>
      <w:r w:rsidR="00FE645A">
        <w:rPr>
          <w:b/>
          <w:bCs/>
        </w:rPr>
        <w:t>H</w:t>
      </w:r>
      <w:r w:rsidRPr="00E9191C">
        <w:rPr>
          <w:b/>
          <w:bCs/>
        </w:rPr>
        <w:t xml:space="preserve">onorary </w:t>
      </w:r>
      <w:r w:rsidR="00FE645A">
        <w:rPr>
          <w:b/>
          <w:bCs/>
        </w:rPr>
        <w:t>L</w:t>
      </w:r>
      <w:r w:rsidRPr="00E9191C">
        <w:rPr>
          <w:b/>
          <w:bCs/>
        </w:rPr>
        <w:t>ife members</w:t>
      </w:r>
    </w:p>
    <w:p w14:paraId="37448585" w14:textId="5647BE81" w:rsidR="00E9191C" w:rsidRDefault="00E9191C">
      <w:r>
        <w:t>You need do nothing. Your membership is for life! However, if you would like a new membership card, please ask and I will provide one for you.</w:t>
      </w:r>
    </w:p>
    <w:p w14:paraId="37434CAA" w14:textId="77777777" w:rsidR="00E9191C" w:rsidRDefault="00E9191C"/>
    <w:p w14:paraId="1F04F718" w14:textId="3716E2DA" w:rsidR="00E9191C" w:rsidRPr="00E9191C" w:rsidRDefault="00E9191C">
      <w:pPr>
        <w:rPr>
          <w:b/>
          <w:bCs/>
        </w:rPr>
      </w:pPr>
      <w:r w:rsidRPr="00E9191C">
        <w:rPr>
          <w:b/>
          <w:bCs/>
        </w:rPr>
        <w:t>New Members</w:t>
      </w:r>
    </w:p>
    <w:p w14:paraId="7C72589E" w14:textId="797425A2" w:rsidR="00E9191C" w:rsidRDefault="00E9191C">
      <w:r>
        <w:t>Those who have joined within the past few weeks and have paid a full annual subscription need do nothing. You should already have a membership card for 202</w:t>
      </w:r>
      <w:r w:rsidR="00CD22FF">
        <w:t>6</w:t>
      </w:r>
      <w:r>
        <w:t>.</w:t>
      </w:r>
    </w:p>
    <w:p w14:paraId="78657647" w14:textId="77777777" w:rsidR="00E9191C" w:rsidRDefault="00E9191C"/>
    <w:p w14:paraId="6BF6390D" w14:textId="5FEFF0BD" w:rsidR="00E9191C" w:rsidRPr="00E9191C" w:rsidRDefault="00E9191C">
      <w:pPr>
        <w:rPr>
          <w:b/>
          <w:bCs/>
        </w:rPr>
      </w:pPr>
      <w:r w:rsidRPr="00E9191C">
        <w:rPr>
          <w:b/>
          <w:bCs/>
        </w:rPr>
        <w:t>Members who pay by standing order</w:t>
      </w:r>
    </w:p>
    <w:p w14:paraId="2D8E6653" w14:textId="2E453AC2" w:rsidR="00E9191C" w:rsidRDefault="00E9191C">
      <w:r>
        <w:t>Please check that your order is for the right amount (£36 for family, £24 for adult and £12 for Junior).It causes extra problems if you pay an incorrect amount!  As soon as I have confirmation that your subscription has been received by our Treasurer I will provide a new membership card.</w:t>
      </w:r>
    </w:p>
    <w:p w14:paraId="7AA01986" w14:textId="365CCA60" w:rsidR="002A135F" w:rsidRDefault="002A135F">
      <w:r>
        <w:t xml:space="preserve">Please fill in the attached form and return to me by post, </w:t>
      </w:r>
      <w:r w:rsidR="00FE645A">
        <w:t xml:space="preserve">electronically or </w:t>
      </w:r>
      <w:r>
        <w:t>leaving it in the building</w:t>
      </w:r>
      <w:r w:rsidR="00FE645A">
        <w:t>.</w:t>
      </w:r>
    </w:p>
    <w:p w14:paraId="66F2ED55" w14:textId="77777777" w:rsidR="00E9191C" w:rsidRDefault="00E9191C"/>
    <w:p w14:paraId="41334E98" w14:textId="79A6FC2F" w:rsidR="00E9191C" w:rsidRDefault="00E9191C">
      <w:pPr>
        <w:rPr>
          <w:b/>
          <w:bCs/>
        </w:rPr>
      </w:pPr>
      <w:r w:rsidRPr="00E9191C">
        <w:rPr>
          <w:b/>
          <w:bCs/>
        </w:rPr>
        <w:t>Members who pay by annual subscription</w:t>
      </w:r>
    </w:p>
    <w:p w14:paraId="3CC45E1F" w14:textId="44BD6C3D" w:rsidR="00E9191C" w:rsidRDefault="00E9191C">
      <w:r>
        <w:t xml:space="preserve"> Please fill in and return the attached renewal form. It gives full details of how to pay your subscription. </w:t>
      </w:r>
    </w:p>
    <w:p w14:paraId="19035CE5" w14:textId="4BA98A7F" w:rsidR="00E9191C" w:rsidRDefault="00E9191C">
      <w:pPr>
        <w:rPr>
          <w:i/>
          <w:iCs/>
        </w:rPr>
      </w:pPr>
      <w:r>
        <w:rPr>
          <w:i/>
          <w:iCs/>
        </w:rPr>
        <w:t>Please do not use a previous form and please do not use a new members application form. Copies of the correct form will be available in the building.</w:t>
      </w:r>
    </w:p>
    <w:p w14:paraId="39324ABF" w14:textId="77777777" w:rsidR="00E9191C" w:rsidRPr="00B467BC" w:rsidRDefault="00E9191C">
      <w:pPr>
        <w:rPr>
          <w:sz w:val="16"/>
          <w:szCs w:val="16"/>
        </w:rPr>
      </w:pPr>
    </w:p>
    <w:p w14:paraId="56E3C74A" w14:textId="418A3124" w:rsidR="002A135F" w:rsidRDefault="00E9191C" w:rsidP="002A135F">
      <w:r>
        <w:t>If you pay by bank transfer then please will you</w:t>
      </w:r>
      <w:r w:rsidR="002A135F">
        <w:t xml:space="preserve"> fill in the attached form and return to me by post, </w:t>
      </w:r>
      <w:r w:rsidR="00FE645A">
        <w:t xml:space="preserve">electronically or </w:t>
      </w:r>
      <w:r w:rsidR="002A135F">
        <w:t>leaving it in the building.</w:t>
      </w:r>
    </w:p>
    <w:p w14:paraId="7682B12B" w14:textId="77777777" w:rsidR="002A135F" w:rsidRPr="00B467BC" w:rsidRDefault="002A135F">
      <w:pPr>
        <w:rPr>
          <w:sz w:val="16"/>
          <w:szCs w:val="16"/>
        </w:rPr>
      </w:pPr>
    </w:p>
    <w:p w14:paraId="6DB0E65C" w14:textId="79D9D27D" w:rsidR="002A135F" w:rsidRDefault="002A135F">
      <w:r>
        <w:t xml:space="preserve">If you pay by cheque, then make it out to Famous Trains and either post to me or leave it in the building together with </w:t>
      </w:r>
      <w:r w:rsidR="00FE645A">
        <w:t>your</w:t>
      </w:r>
      <w:r>
        <w:t xml:space="preserve"> renewal form.</w:t>
      </w:r>
    </w:p>
    <w:p w14:paraId="40C627A9" w14:textId="0CEC48F4" w:rsidR="002A135F" w:rsidRPr="00B467BC" w:rsidRDefault="002A135F">
      <w:pPr>
        <w:rPr>
          <w:sz w:val="16"/>
          <w:szCs w:val="16"/>
        </w:rPr>
      </w:pPr>
      <w:r>
        <w:t xml:space="preserve"> </w:t>
      </w:r>
    </w:p>
    <w:p w14:paraId="712A9E97" w14:textId="5400EB46" w:rsidR="00CF673B" w:rsidRDefault="00CF673B">
      <w:pPr>
        <w:rPr>
          <w:b/>
          <w:bCs/>
        </w:rPr>
      </w:pPr>
      <w:r>
        <w:rPr>
          <w:b/>
          <w:bCs/>
        </w:rPr>
        <w:t>Gift aid</w:t>
      </w:r>
    </w:p>
    <w:p w14:paraId="6251341D" w14:textId="6ED4DAD2" w:rsidR="00CF673B" w:rsidRDefault="00CF673B">
      <w:r>
        <w:t>If you are a tax payer then your subscription can be counted as a donation for which the Club can reclaim gift aid tax</w:t>
      </w:r>
      <w:r w:rsidR="00B467BC">
        <w:t>. If you are a tax payer then please fill in the section at the bottom of the renewal form.</w:t>
      </w:r>
    </w:p>
    <w:p w14:paraId="60DE3B7C" w14:textId="77777777" w:rsidR="00B467BC" w:rsidRPr="00B467BC" w:rsidRDefault="00B467BC">
      <w:pPr>
        <w:rPr>
          <w:sz w:val="16"/>
          <w:szCs w:val="16"/>
        </w:rPr>
      </w:pPr>
    </w:p>
    <w:p w14:paraId="1AE98A81" w14:textId="6D37779B" w:rsidR="002A135F" w:rsidRDefault="002A135F">
      <w:r>
        <w:t>Subscriptions are due by January 1, 202</w:t>
      </w:r>
      <w:r w:rsidR="0020654B">
        <w:t>6</w:t>
      </w:r>
      <w:r>
        <w:t>.</w:t>
      </w:r>
    </w:p>
    <w:p w14:paraId="2B9BB825" w14:textId="77777777" w:rsidR="002A135F" w:rsidRPr="00B467BC" w:rsidRDefault="002A135F">
      <w:pPr>
        <w:rPr>
          <w:sz w:val="16"/>
          <w:szCs w:val="16"/>
        </w:rPr>
      </w:pPr>
    </w:p>
    <w:p w14:paraId="28613603" w14:textId="61807007" w:rsidR="002A135F" w:rsidRDefault="002A135F">
      <w:r>
        <w:t>I look forward to hearing from you.</w:t>
      </w:r>
    </w:p>
    <w:p w14:paraId="3CBA650E" w14:textId="77777777" w:rsidR="00B467BC" w:rsidRPr="00B467BC" w:rsidRDefault="00B467BC">
      <w:pPr>
        <w:rPr>
          <w:sz w:val="16"/>
          <w:szCs w:val="16"/>
        </w:rPr>
      </w:pPr>
    </w:p>
    <w:p w14:paraId="2CE58048" w14:textId="2F19BE7F" w:rsidR="002A135F" w:rsidRDefault="002A135F">
      <w:r>
        <w:t>Best wishes</w:t>
      </w:r>
      <w:r w:rsidR="00B467BC">
        <w:t>.</w:t>
      </w:r>
    </w:p>
    <w:p w14:paraId="4B3E463F" w14:textId="77777777" w:rsidR="00B467BC" w:rsidRDefault="00B467BC"/>
    <w:p w14:paraId="45F3C90C" w14:textId="7C8CB584" w:rsidR="003B2F32" w:rsidRDefault="003B2F32">
      <w:r>
        <w:t>Famous Trains</w:t>
      </w:r>
    </w:p>
    <w:sectPr w:rsidR="003B2F32" w:rsidSect="00B467BC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1C"/>
    <w:rsid w:val="00021377"/>
    <w:rsid w:val="000717B3"/>
    <w:rsid w:val="00091B30"/>
    <w:rsid w:val="000E1355"/>
    <w:rsid w:val="000E7EC6"/>
    <w:rsid w:val="001D4E81"/>
    <w:rsid w:val="001F13F6"/>
    <w:rsid w:val="0020654B"/>
    <w:rsid w:val="002868FF"/>
    <w:rsid w:val="002A135F"/>
    <w:rsid w:val="002B4A8E"/>
    <w:rsid w:val="002F0871"/>
    <w:rsid w:val="00306243"/>
    <w:rsid w:val="00331FCC"/>
    <w:rsid w:val="00380B5E"/>
    <w:rsid w:val="003A1690"/>
    <w:rsid w:val="003B2F32"/>
    <w:rsid w:val="004348C6"/>
    <w:rsid w:val="004D3098"/>
    <w:rsid w:val="005D12D0"/>
    <w:rsid w:val="006F1402"/>
    <w:rsid w:val="007119E8"/>
    <w:rsid w:val="007202FF"/>
    <w:rsid w:val="00773305"/>
    <w:rsid w:val="00780C7A"/>
    <w:rsid w:val="007B0F72"/>
    <w:rsid w:val="007D5D27"/>
    <w:rsid w:val="0085313E"/>
    <w:rsid w:val="008A18BF"/>
    <w:rsid w:val="008D71BD"/>
    <w:rsid w:val="009D0BD1"/>
    <w:rsid w:val="009E3F48"/>
    <w:rsid w:val="00A5358F"/>
    <w:rsid w:val="00A56339"/>
    <w:rsid w:val="00AE540B"/>
    <w:rsid w:val="00B467BC"/>
    <w:rsid w:val="00BB4ACD"/>
    <w:rsid w:val="00BB4FCE"/>
    <w:rsid w:val="00C92AA3"/>
    <w:rsid w:val="00CB4E0C"/>
    <w:rsid w:val="00CD22FF"/>
    <w:rsid w:val="00CF673B"/>
    <w:rsid w:val="00D22FA8"/>
    <w:rsid w:val="00D27E9E"/>
    <w:rsid w:val="00D65449"/>
    <w:rsid w:val="00D85049"/>
    <w:rsid w:val="00DB3BCB"/>
    <w:rsid w:val="00DC1ADF"/>
    <w:rsid w:val="00DD2F16"/>
    <w:rsid w:val="00E5401B"/>
    <w:rsid w:val="00E9191C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7A3A"/>
  <w15:chartTrackingRefBased/>
  <w15:docId w15:val="{0FB67515-9D97-45D6-9288-167B5B23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C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780C7A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customStyle="1" w:styleId="Addresstop">
    <w:name w:val="Address top"/>
    <w:basedOn w:val="Normal"/>
    <w:rsid w:val="002A135F"/>
    <w:pPr>
      <w:jc w:val="right"/>
    </w:pPr>
    <w:rPr>
      <w:rFonts w:ascii="Garamond" w:eastAsia="Times New Roman" w:hAnsi="Garamond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A1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Ling</dc:creator>
  <cp:keywords/>
  <dc:description/>
  <cp:lastModifiedBy>Thomas Madar</cp:lastModifiedBy>
  <cp:revision>11</cp:revision>
  <cp:lastPrinted>2023-11-15T11:25:00Z</cp:lastPrinted>
  <dcterms:created xsi:type="dcterms:W3CDTF">2023-11-15T11:02:00Z</dcterms:created>
  <dcterms:modified xsi:type="dcterms:W3CDTF">2025-12-13T15:37:00Z</dcterms:modified>
</cp:coreProperties>
</file>